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733008" w:rsidTr="00E573EA">
        <w:trPr>
          <w:trHeight w:val="2050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Participant information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F71D3A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Swimming Award 3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C6062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Time available</w:t>
            </w:r>
            <w:r w:rsidRPr="00EC6062">
              <w:rPr>
                <w:rFonts w:ascii="Arial" w:hAnsi="Arial" w:cs="Arial"/>
                <w:sz w:val="24"/>
                <w:szCs w:val="24"/>
              </w:rPr>
              <w:t>:    30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062">
              <w:rPr>
                <w:rFonts w:ascii="Arial" w:hAnsi="Arial" w:cs="Arial"/>
                <w:sz w:val="24"/>
                <w:szCs w:val="24"/>
              </w:rPr>
              <w:t>min</w:t>
            </w:r>
            <w:r w:rsidR="00EC6062">
              <w:rPr>
                <w:rFonts w:ascii="Arial" w:hAnsi="Arial" w:cs="Arial"/>
                <w:sz w:val="24"/>
                <w:szCs w:val="24"/>
              </w:rPr>
              <w:t>utes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Age range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KS2  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(Yr4)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Number of Swimmers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12        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E573EA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F71D3A" w:rsidRPr="00EC6062" w:rsidRDefault="00F71D3A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sinkers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checks (t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ick when satisfactory)</w:t>
            </w: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Lifeguards </w:t>
            </w:r>
            <w:r w:rsidR="00EC6062">
              <w:rPr>
                <w:rFonts w:ascii="Arial" w:hAnsi="Arial" w:cs="Arial"/>
                <w:sz w:val="24"/>
                <w:szCs w:val="24"/>
              </w:rPr>
              <w:t>p</w:t>
            </w:r>
            <w:r w:rsidRPr="00EC6062">
              <w:rPr>
                <w:rFonts w:ascii="Arial" w:hAnsi="Arial" w:cs="Arial"/>
                <w:sz w:val="24"/>
                <w:szCs w:val="24"/>
              </w:rPr>
              <w:t>resent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larity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46"/>
        </w:trPr>
        <w:tc>
          <w:tcPr>
            <w:tcW w:w="4261" w:type="dxa"/>
            <w:gridSpan w:val="3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E573EA" w:rsidRPr="00EC6062" w:rsidRDefault="00F71D3A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Aquatic breathing</w:t>
            </w:r>
          </w:p>
          <w:p w:rsidR="00F71D3A" w:rsidRDefault="00F71D3A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Streamlining</w:t>
            </w:r>
          </w:p>
          <w:p w:rsidR="00E573EA" w:rsidRDefault="00F71D3A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&amp; coordination</w:t>
            </w:r>
          </w:p>
          <w:p w:rsidR="00F71D3A" w:rsidRPr="00EC6062" w:rsidRDefault="00F71D3A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and buoyancy</w:t>
            </w:r>
          </w:p>
        </w:tc>
        <w:tc>
          <w:tcPr>
            <w:tcW w:w="6298" w:type="dxa"/>
            <w:gridSpan w:val="4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(By the end of the session swimmers will be able to…….)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Default="0057237B" w:rsidP="00F71D3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Introduce </w:t>
            </w:r>
            <w:r w:rsidR="00F71D3A">
              <w:rPr>
                <w:rFonts w:ascii="Arial" w:hAnsi="Arial" w:cs="Arial"/>
                <w:sz w:val="24"/>
                <w:szCs w:val="24"/>
              </w:rPr>
              <w:t>push &amp; glides</w:t>
            </w:r>
          </w:p>
          <w:p w:rsidR="00F71D3A" w:rsidRPr="00EC6062" w:rsidRDefault="00F71D3A" w:rsidP="00F71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submersion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Shallow depth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Middle Depth 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>1.0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m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Deep depth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Default="0034310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4.7pt;margin-top:-36pt;width:373.4pt;height:105.5pt;z-index:251658240;mso-position-horizontal-relative:text;mso-position-vertical-relative:text" stroked="f">
            <v:textbox>
              <w:txbxContent>
                <w:p w:rsidR="00EC6062" w:rsidRPr="00D564CF" w:rsidRDefault="00EC60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School</w:t>
                  </w:r>
                </w:p>
                <w:p w:rsidR="00EC6062" w:rsidRPr="00D564CF" w:rsidRDefault="00EC60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Teacher</w:t>
                  </w:r>
                </w:p>
                <w:p w:rsidR="00EC6062" w:rsidRPr="00D564CF" w:rsidRDefault="00EC60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Date of Lesson</w:t>
                  </w:r>
                </w:p>
              </w:txbxContent>
            </v:textbox>
          </v:shape>
        </w:pict>
      </w:r>
      <w:r w:rsidR="00775700">
        <w:br w:type="page"/>
      </w:r>
    </w:p>
    <w:tbl>
      <w:tblPr>
        <w:tblStyle w:val="TableGrid"/>
        <w:tblW w:w="10843" w:type="dxa"/>
        <w:tblInd w:w="-812" w:type="dxa"/>
        <w:tblLook w:val="04A0"/>
      </w:tblPr>
      <w:tblGrid>
        <w:gridCol w:w="2480"/>
        <w:gridCol w:w="4536"/>
        <w:gridCol w:w="3827"/>
      </w:tblGrid>
      <w:tr w:rsidR="003F5626" w:rsidRPr="002E5D95" w:rsidTr="00ED2806">
        <w:trPr>
          <w:trHeight w:val="211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each practice</w:t>
            </w:r>
          </w:p>
        </w:tc>
        <w:tc>
          <w:tcPr>
            <w:tcW w:w="4536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3827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teaching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oint</w:t>
            </w:r>
          </w:p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hat they think about)</w:t>
            </w:r>
          </w:p>
        </w:tc>
      </w:tr>
      <w:tr w:rsidR="003F5626" w:rsidRPr="002E5D95" w:rsidTr="00ED2806">
        <w:trPr>
          <w:trHeight w:val="650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Entry</w:t>
            </w:r>
            <w:r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57237B"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C6F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Pr="00303C6F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F5626" w:rsidRPr="00AB1D3B">
              <w:rPr>
                <w:rFonts w:ascii="Arial" w:hAnsi="Arial" w:cs="Arial"/>
                <w:sz w:val="20"/>
                <w:szCs w:val="20"/>
              </w:rPr>
              <w:t xml:space="preserve">ump </w:t>
            </w:r>
            <w:r>
              <w:rPr>
                <w:rFonts w:ascii="Arial" w:hAnsi="Arial" w:cs="Arial"/>
                <w:sz w:val="20"/>
                <w:szCs w:val="20"/>
              </w:rPr>
              <w:t>into pool</w:t>
            </w:r>
            <w:r w:rsidR="00F71D3A">
              <w:rPr>
                <w:rFonts w:ascii="Arial" w:hAnsi="Arial" w:cs="Arial"/>
                <w:sz w:val="20"/>
                <w:szCs w:val="20"/>
              </w:rPr>
              <w:t xml:space="preserve"> and submerge</w:t>
            </w:r>
          </w:p>
        </w:tc>
        <w:tc>
          <w:tcPr>
            <w:tcW w:w="3827" w:type="dxa"/>
          </w:tcPr>
          <w:p w:rsidR="003F5626" w:rsidRPr="00AB1D3B" w:rsidRDefault="003F5626" w:rsidP="003F5626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Bend knees and push with both feet</w:t>
            </w:r>
          </w:p>
          <w:p w:rsidR="003F5626" w:rsidRDefault="0057237B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forwards</w:t>
            </w:r>
          </w:p>
          <w:p w:rsidR="0057237B" w:rsidRPr="00303C6F" w:rsidRDefault="0057237B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 knees on landing</w:t>
            </w:r>
          </w:p>
        </w:tc>
      </w:tr>
      <w:tr w:rsidR="003F5626" w:rsidRPr="002E5D95" w:rsidTr="00ED2806">
        <w:trPr>
          <w:trHeight w:val="624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Warm up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7237B" w:rsidRPr="0057237B">
              <w:rPr>
                <w:rFonts w:ascii="Arial" w:hAnsi="Arial" w:cs="Arial"/>
                <w:sz w:val="20"/>
                <w:szCs w:val="20"/>
              </w:rPr>
              <w:t>in pairs</w:t>
            </w:r>
          </w:p>
          <w:p w:rsidR="00ED2806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3F5626" w:rsidRPr="00AB1D3B" w:rsidRDefault="003F5626" w:rsidP="00EC6062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F5626" w:rsidRDefault="00F71D3A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Treasure hunt </w:t>
            </w:r>
            <w:r w:rsidR="00F917AD">
              <w:rPr>
                <w:rFonts w:ascii="Arial" w:hAnsi="Arial" w:cs="Arial"/>
                <w:sz w:val="20"/>
                <w:szCs w:val="20"/>
              </w:rPr>
              <w:t>- 3 groups of 4 pupils.</w:t>
            </w:r>
          </w:p>
          <w:p w:rsidR="00F917AD" w:rsidRPr="00AB1D3B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pupil in turn s across the pool to collect a sinker and return to start then the next pupils goes, once all swimmers have returned the winner is who has collected the most sinkers in the fastest time</w:t>
            </w:r>
          </w:p>
        </w:tc>
        <w:tc>
          <w:tcPr>
            <w:tcW w:w="3827" w:type="dxa"/>
          </w:tcPr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up objects with both hands</w:t>
            </w:r>
          </w:p>
          <w:p w:rsidR="00F917AD" w:rsidRPr="00AB1D3B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eyes under water</w:t>
            </w:r>
          </w:p>
        </w:tc>
      </w:tr>
      <w:tr w:rsidR="003F5626" w:rsidRPr="002E5D95" w:rsidTr="00ED2806">
        <w:trPr>
          <w:trHeight w:val="6358"/>
        </w:trPr>
        <w:tc>
          <w:tcPr>
            <w:tcW w:w="2480" w:type="dxa"/>
          </w:tcPr>
          <w:p w:rsidR="003F5626" w:rsidRPr="00F832E3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Skill</w:t>
            </w:r>
            <w:r w:rsidR="00ED2806" w:rsidRPr="00F83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2E3" w:rsidRPr="00F832E3">
              <w:rPr>
                <w:rFonts w:ascii="Arial" w:hAnsi="Arial" w:cs="Arial"/>
                <w:sz w:val="20"/>
                <w:szCs w:val="20"/>
              </w:rPr>
              <w:t>d</w:t>
            </w:r>
            <w:r w:rsidRPr="00F832E3">
              <w:rPr>
                <w:rFonts w:ascii="Arial" w:hAnsi="Arial" w:cs="Arial"/>
                <w:sz w:val="20"/>
                <w:szCs w:val="20"/>
              </w:rPr>
              <w:t>evelopment</w:t>
            </w:r>
          </w:p>
          <w:p w:rsidR="003F5626" w:rsidRPr="00F832E3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p</w:t>
            </w:r>
            <w:r w:rsidR="003F5626" w:rsidRPr="00F832E3">
              <w:rPr>
                <w:rFonts w:ascii="Arial" w:hAnsi="Arial" w:cs="Arial"/>
                <w:sz w:val="20"/>
                <w:szCs w:val="20"/>
              </w:rPr>
              <w:t>ractices</w:t>
            </w: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1’s and 2’s</w:t>
            </w:r>
          </w:p>
          <w:p w:rsidR="003F5626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pupils together </w:t>
            </w:r>
          </w:p>
          <w:p w:rsidR="00F917AD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minutes</w:t>
            </w:r>
          </w:p>
        </w:tc>
        <w:tc>
          <w:tcPr>
            <w:tcW w:w="4536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917AD">
              <w:rPr>
                <w:rFonts w:ascii="Arial" w:hAnsi="Arial" w:cs="Arial"/>
                <w:sz w:val="20"/>
                <w:szCs w:val="20"/>
              </w:rPr>
              <w:t xml:space="preserve">Push and glide on front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Pr="00F917AD">
              <w:rPr>
                <w:rFonts w:ascii="Arial" w:hAnsi="Arial" w:cs="Arial"/>
                <w:sz w:val="20"/>
                <w:szCs w:val="20"/>
              </w:rPr>
              <w:t>float</w:t>
            </w:r>
          </w:p>
          <w:p w:rsidR="00F917AD" w:rsidRP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on front with no aids</w:t>
            </w: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on front arms outstretched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7AD">
              <w:rPr>
                <w:rFonts w:ascii="Arial" w:hAnsi="Arial" w:cs="Arial"/>
                <w:sz w:val="20"/>
                <w:szCs w:val="20"/>
              </w:rPr>
              <w:t>Push and glide on back with one float under each arm</w:t>
            </w: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on back with one float over tummy</w:t>
            </w:r>
          </w:p>
          <w:p w:rsidR="00F917AD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on back with no aids(arms by the side)</w:t>
            </w:r>
          </w:p>
          <w:p w:rsidR="00F917AD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the rainbow</w:t>
            </w:r>
          </w:p>
          <w:p w:rsidR="00F917AD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Swimmers hold different coloured noodles over the water in an arch, other swimmers move under the rainbow using a push and glide on the front and back. Noodles can be moved closer to the water to encourage face in.</w:t>
            </w:r>
          </w:p>
          <w:p w:rsidR="00F917AD" w:rsidRPr="00303C6F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can get the furthest?</w:t>
            </w: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 arms out in front</w:t>
            </w:r>
          </w:p>
          <w:p w:rsidR="00F917AD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 in water </w:t>
            </w: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hand on top of other</w:t>
            </w: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Slowly push away from wall</w:t>
            </w:r>
          </w:p>
          <w:p w:rsidR="00F917AD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Legs straight and together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back look up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 the body as long as possible</w:t>
            </w: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Legs together</w:t>
            </w:r>
          </w:p>
          <w:p w:rsidR="00F917AD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in water</w:t>
            </w:r>
          </w:p>
        </w:tc>
      </w:tr>
      <w:tr w:rsidR="003F5626" w:rsidRPr="002E5D95" w:rsidTr="00ED2806">
        <w:trPr>
          <w:trHeight w:val="1055"/>
        </w:trPr>
        <w:tc>
          <w:tcPr>
            <w:tcW w:w="2480" w:type="dxa"/>
          </w:tcPr>
          <w:p w:rsidR="003F5626" w:rsidRPr="00303C6F" w:rsidRDefault="0057237B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Cool down/</w:t>
            </w:r>
            <w:r w:rsidR="00EC606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ontrast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activity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7AD">
              <w:rPr>
                <w:rFonts w:ascii="Arial" w:hAnsi="Arial" w:cs="Arial"/>
                <w:b/>
                <w:sz w:val="20"/>
                <w:szCs w:val="20"/>
              </w:rPr>
              <w:t>– all together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F917AD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ED2806" w:rsidRDefault="00ED2806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57237B" w:rsidRPr="00F917AD" w:rsidRDefault="00F917AD" w:rsidP="00ED2806">
            <w:pPr>
              <w:rPr>
                <w:rFonts w:ascii="Arial" w:hAnsi="Arial" w:cs="Arial"/>
                <w:sz w:val="20"/>
                <w:szCs w:val="20"/>
              </w:rPr>
            </w:pPr>
            <w:r w:rsidRPr="00F917AD">
              <w:rPr>
                <w:rFonts w:ascii="Arial" w:hAnsi="Arial" w:cs="Arial"/>
                <w:sz w:val="20"/>
                <w:szCs w:val="20"/>
              </w:rPr>
              <w:t>Star floats on front</w:t>
            </w:r>
          </w:p>
          <w:p w:rsidR="0057237B" w:rsidRDefault="0057237B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 stretched out to side</w:t>
            </w: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in water</w:t>
            </w:r>
          </w:p>
          <w:p w:rsidR="00F917AD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Gently lift feet off floor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626" w:rsidRPr="002E5D95" w:rsidTr="00ED2806">
        <w:trPr>
          <w:trHeight w:val="57"/>
        </w:trPr>
        <w:tc>
          <w:tcPr>
            <w:tcW w:w="2480" w:type="dxa"/>
          </w:tcPr>
          <w:p w:rsidR="003F5626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 exit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57237B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303C6F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2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water by the side of pool</w:t>
            </w: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827" w:type="dxa"/>
          </w:tcPr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A8" w:rsidRDefault="00B935A8"/>
    <w:sectPr w:rsidR="00B935A8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11" w:rsidRDefault="00902211" w:rsidP="00775700">
      <w:pPr>
        <w:spacing w:after="0" w:line="240" w:lineRule="auto"/>
      </w:pPr>
      <w:r>
        <w:separator/>
      </w:r>
    </w:p>
  </w:endnote>
  <w:endnote w:type="continuationSeparator" w:id="0">
    <w:p w:rsidR="00902211" w:rsidRDefault="00902211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11" w:rsidRDefault="00902211" w:rsidP="00775700">
      <w:pPr>
        <w:spacing w:after="0" w:line="240" w:lineRule="auto"/>
      </w:pPr>
      <w:r>
        <w:separator/>
      </w:r>
    </w:p>
  </w:footnote>
  <w:footnote w:type="continuationSeparator" w:id="0">
    <w:p w:rsidR="00902211" w:rsidRDefault="00902211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5700"/>
    <w:rsid w:val="001269E9"/>
    <w:rsid w:val="002D43FD"/>
    <w:rsid w:val="00343107"/>
    <w:rsid w:val="003F5626"/>
    <w:rsid w:val="0057237B"/>
    <w:rsid w:val="00775700"/>
    <w:rsid w:val="00792B68"/>
    <w:rsid w:val="008055E9"/>
    <w:rsid w:val="00893F49"/>
    <w:rsid w:val="008C6CB5"/>
    <w:rsid w:val="00901B9B"/>
    <w:rsid w:val="00902211"/>
    <w:rsid w:val="00A471AD"/>
    <w:rsid w:val="00B935A8"/>
    <w:rsid w:val="00CE1579"/>
    <w:rsid w:val="00D16B23"/>
    <w:rsid w:val="00D26717"/>
    <w:rsid w:val="00D564CF"/>
    <w:rsid w:val="00E573EA"/>
    <w:rsid w:val="00EC5492"/>
    <w:rsid w:val="00EC6062"/>
    <w:rsid w:val="00ED2806"/>
    <w:rsid w:val="00EE0234"/>
    <w:rsid w:val="00F71D3A"/>
    <w:rsid w:val="00F832E3"/>
    <w:rsid w:val="00F917AD"/>
    <w:rsid w:val="00F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Windows User</cp:lastModifiedBy>
  <cp:revision>2</cp:revision>
  <cp:lastPrinted>2014-10-21T11:16:00Z</cp:lastPrinted>
  <dcterms:created xsi:type="dcterms:W3CDTF">2015-09-07T08:37:00Z</dcterms:created>
  <dcterms:modified xsi:type="dcterms:W3CDTF">2015-09-07T08:37:00Z</dcterms:modified>
</cp:coreProperties>
</file>